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9B" w:rsidRDefault="00C5229B" w:rsidP="00C522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C5229B" w:rsidRDefault="00C5229B" w:rsidP="00C522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Каменского района Алтайского края</w:t>
      </w:r>
    </w:p>
    <w:p w:rsidR="00C5229B" w:rsidRDefault="00C5229B" w:rsidP="00C5229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5229B" w:rsidRPr="00855E50" w:rsidRDefault="00C5229B" w:rsidP="00C5229B">
      <w:pPr>
        <w:tabs>
          <w:tab w:val="left" w:pos="0"/>
        </w:tabs>
        <w:jc w:val="center"/>
        <w:rPr>
          <w:b/>
          <w:sz w:val="44"/>
          <w:szCs w:val="44"/>
        </w:rPr>
      </w:pPr>
      <w:proofErr w:type="gramStart"/>
      <w:r w:rsidRPr="00855E50">
        <w:rPr>
          <w:b/>
          <w:sz w:val="44"/>
          <w:szCs w:val="44"/>
        </w:rPr>
        <w:t>Р</w:t>
      </w:r>
      <w:proofErr w:type="gramEnd"/>
      <w:r w:rsidRPr="00855E50">
        <w:rPr>
          <w:b/>
          <w:sz w:val="44"/>
          <w:szCs w:val="44"/>
        </w:rPr>
        <w:t xml:space="preserve"> А С П О Р Я Ж Е Н И Е</w:t>
      </w:r>
    </w:p>
    <w:p w:rsidR="00C5229B" w:rsidRDefault="00C5229B" w:rsidP="00C5229B">
      <w:pPr>
        <w:tabs>
          <w:tab w:val="left" w:pos="3060"/>
        </w:tabs>
        <w:rPr>
          <w:b/>
          <w:sz w:val="28"/>
          <w:szCs w:val="28"/>
        </w:rPr>
      </w:pPr>
    </w:p>
    <w:p w:rsidR="00C5229B" w:rsidRDefault="00A06CB5" w:rsidP="00C5229B">
      <w:pPr>
        <w:tabs>
          <w:tab w:val="left" w:pos="30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08.06.2026        </w:t>
      </w:r>
      <w:r w:rsidR="00553927">
        <w:rPr>
          <w:b/>
          <w:sz w:val="28"/>
          <w:szCs w:val="28"/>
        </w:rPr>
        <w:t xml:space="preserve"> </w:t>
      </w:r>
      <w:r w:rsidR="008C3E50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72-р  </w:t>
      </w:r>
      <w:r w:rsidR="00C5229B">
        <w:rPr>
          <w:b/>
          <w:sz w:val="28"/>
          <w:szCs w:val="28"/>
        </w:rPr>
        <w:t xml:space="preserve">                               </w:t>
      </w:r>
      <w:r w:rsidR="00CD1BCE">
        <w:rPr>
          <w:b/>
          <w:sz w:val="28"/>
          <w:szCs w:val="28"/>
        </w:rPr>
        <w:t xml:space="preserve">                                 г. Камень-на-</w:t>
      </w:r>
      <w:r w:rsidR="00C5229B">
        <w:rPr>
          <w:b/>
          <w:sz w:val="28"/>
          <w:szCs w:val="28"/>
        </w:rPr>
        <w:t>Оби</w:t>
      </w:r>
    </w:p>
    <w:p w:rsidR="00C5229B" w:rsidRPr="00855E50" w:rsidRDefault="00C5229B" w:rsidP="00C5229B">
      <w:pPr>
        <w:tabs>
          <w:tab w:val="left" w:pos="3060"/>
        </w:tabs>
        <w:rPr>
          <w:b/>
          <w:sz w:val="28"/>
          <w:szCs w:val="28"/>
        </w:rPr>
      </w:pPr>
    </w:p>
    <w:p w:rsidR="00CB2857" w:rsidRPr="00AE6C1C" w:rsidRDefault="00B769CD" w:rsidP="00D314EF">
      <w:pPr>
        <w:pStyle w:val="ac"/>
        <w:ind w:firstLine="709"/>
        <w:jc w:val="both"/>
        <w:rPr>
          <w:sz w:val="28"/>
          <w:szCs w:val="28"/>
        </w:rPr>
      </w:pPr>
      <w:bookmarkStart w:id="0" w:name="_Hlk531309752"/>
      <w:proofErr w:type="gramStart"/>
      <w:r w:rsidRPr="00AE6C1C">
        <w:rPr>
          <w:sz w:val="28"/>
          <w:szCs w:val="28"/>
        </w:rPr>
        <w:t>В соответствии с Федеральным законом от 21.12.1994 № 68-ФЗ «О защите населения и территорий от чрезвычайных ситуаций техногенного и природного характера», частью 4 статьи 6 Водного кодекса Российской Федерации (Федеральный закон от 03.06.2006 № 74-ФЗ), Правилами охраны жизни людей на водных объектах</w:t>
      </w:r>
      <w:r w:rsidR="006449FF" w:rsidRPr="00AE6C1C">
        <w:rPr>
          <w:sz w:val="28"/>
          <w:szCs w:val="28"/>
        </w:rPr>
        <w:t xml:space="preserve">, </w:t>
      </w:r>
      <w:r w:rsidR="00AE6C1C" w:rsidRPr="00AE6C1C">
        <w:rPr>
          <w:sz w:val="28"/>
          <w:szCs w:val="28"/>
        </w:rPr>
        <w:t>статьей 43 Устава муниципального образования муниципальный район Каменский район Алтайского края, в целях обеспечения безопасности, предупреждения и сокращения количества несчастных</w:t>
      </w:r>
      <w:proofErr w:type="gramEnd"/>
      <w:r w:rsidR="00AE6C1C" w:rsidRPr="00AE6C1C">
        <w:rPr>
          <w:sz w:val="28"/>
          <w:szCs w:val="28"/>
        </w:rPr>
        <w:t xml:space="preserve"> случаев </w:t>
      </w:r>
      <w:r w:rsidR="00952CAA">
        <w:rPr>
          <w:sz w:val="28"/>
          <w:szCs w:val="28"/>
        </w:rPr>
        <w:t>на</w:t>
      </w:r>
      <w:r w:rsidR="00AE6C1C" w:rsidRPr="00AE6C1C">
        <w:rPr>
          <w:sz w:val="28"/>
          <w:szCs w:val="28"/>
        </w:rPr>
        <w:t xml:space="preserve"> водоемах, расположенных на территории Каменского района</w:t>
      </w:r>
      <w:r w:rsidR="006449FF" w:rsidRPr="00AE6C1C">
        <w:rPr>
          <w:sz w:val="28"/>
          <w:szCs w:val="28"/>
        </w:rPr>
        <w:t>:</w:t>
      </w:r>
    </w:p>
    <w:p w:rsidR="000238F4" w:rsidRPr="00AE6C1C" w:rsidRDefault="009851DC" w:rsidP="009851DC">
      <w:pPr>
        <w:pStyle w:val="ac"/>
        <w:ind w:firstLine="709"/>
        <w:jc w:val="both"/>
        <w:rPr>
          <w:sz w:val="28"/>
          <w:szCs w:val="28"/>
        </w:rPr>
      </w:pPr>
      <w:r w:rsidRPr="00AE6C1C">
        <w:rPr>
          <w:sz w:val="28"/>
          <w:szCs w:val="28"/>
        </w:rPr>
        <w:t>1.</w:t>
      </w:r>
      <w:bookmarkEnd w:id="0"/>
      <w:r w:rsidR="000238F4" w:rsidRPr="00AE6C1C">
        <w:rPr>
          <w:sz w:val="28"/>
          <w:szCs w:val="28"/>
        </w:rPr>
        <w:t xml:space="preserve"> Утвердить состав </w:t>
      </w:r>
      <w:r w:rsidR="001A0DCE">
        <w:rPr>
          <w:sz w:val="28"/>
          <w:szCs w:val="28"/>
        </w:rPr>
        <w:t xml:space="preserve">межведомственной </w:t>
      </w:r>
      <w:r w:rsidR="00B769CD" w:rsidRPr="00AE6C1C">
        <w:rPr>
          <w:sz w:val="28"/>
          <w:szCs w:val="28"/>
        </w:rPr>
        <w:t>мобильной</w:t>
      </w:r>
      <w:r w:rsidR="000238F4" w:rsidRPr="00AE6C1C">
        <w:rPr>
          <w:sz w:val="28"/>
          <w:szCs w:val="28"/>
        </w:rPr>
        <w:t xml:space="preserve"> группы для проведения профилактических мероприятий по безопасности людей на водных объектах Каменского района Алтайского края</w:t>
      </w:r>
      <w:r w:rsidR="00B769CD" w:rsidRPr="00AE6C1C">
        <w:rPr>
          <w:sz w:val="28"/>
          <w:szCs w:val="28"/>
        </w:rPr>
        <w:t xml:space="preserve"> </w:t>
      </w:r>
      <w:r w:rsidR="00AE6C1C" w:rsidRPr="00AE6C1C">
        <w:rPr>
          <w:sz w:val="28"/>
          <w:szCs w:val="28"/>
        </w:rPr>
        <w:t xml:space="preserve">(далее – мобильная группа) </w:t>
      </w:r>
      <w:r w:rsidR="00B769CD" w:rsidRPr="00AE6C1C">
        <w:rPr>
          <w:sz w:val="28"/>
          <w:szCs w:val="28"/>
        </w:rPr>
        <w:t>(прилагается)</w:t>
      </w:r>
      <w:r w:rsidR="000238F4" w:rsidRPr="00AE6C1C">
        <w:rPr>
          <w:sz w:val="28"/>
          <w:szCs w:val="28"/>
        </w:rPr>
        <w:t>.</w:t>
      </w:r>
    </w:p>
    <w:p w:rsidR="00B769CD" w:rsidRDefault="001A0DCE" w:rsidP="00B7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6254" w:rsidRPr="00AE6C1C">
        <w:rPr>
          <w:sz w:val="28"/>
          <w:szCs w:val="28"/>
        </w:rPr>
        <w:t xml:space="preserve">. Руководителю </w:t>
      </w:r>
      <w:r w:rsidR="00B769CD" w:rsidRPr="00AE6C1C">
        <w:rPr>
          <w:sz w:val="28"/>
          <w:szCs w:val="28"/>
        </w:rPr>
        <w:t>мобильной</w:t>
      </w:r>
      <w:r w:rsidR="00DF6254" w:rsidRPr="00AE6C1C">
        <w:rPr>
          <w:sz w:val="28"/>
          <w:szCs w:val="28"/>
        </w:rPr>
        <w:t xml:space="preserve"> группы</w:t>
      </w:r>
      <w:r>
        <w:rPr>
          <w:sz w:val="28"/>
          <w:szCs w:val="28"/>
        </w:rPr>
        <w:t xml:space="preserve"> </w:t>
      </w:r>
      <w:r w:rsidR="00B769CD" w:rsidRPr="00AE6C1C">
        <w:rPr>
          <w:sz w:val="28"/>
          <w:szCs w:val="28"/>
        </w:rPr>
        <w:t>организовать патрулирование мест традиционного отдыха населения и мест, опасных для купания на территории Каменского района Алтайского края, в течение летнего периода 202</w:t>
      </w:r>
      <w:r w:rsidR="00650C14">
        <w:rPr>
          <w:sz w:val="28"/>
          <w:szCs w:val="28"/>
        </w:rPr>
        <w:t>6</w:t>
      </w:r>
      <w:r w:rsidR="00B769CD" w:rsidRPr="00AE6C1C">
        <w:rPr>
          <w:sz w:val="28"/>
          <w:szCs w:val="28"/>
        </w:rPr>
        <w:t xml:space="preserve"> года</w:t>
      </w:r>
      <w:r>
        <w:rPr>
          <w:sz w:val="28"/>
          <w:szCs w:val="28"/>
        </w:rPr>
        <w:t>. В ходе проводимой работы организовать</w:t>
      </w:r>
      <w:r w:rsidR="00B769CD" w:rsidRPr="00AE6C1C">
        <w:rPr>
          <w:sz w:val="28"/>
          <w:szCs w:val="28"/>
        </w:rPr>
        <w:t>:</w:t>
      </w:r>
    </w:p>
    <w:p w:rsidR="001A0DCE" w:rsidRDefault="00B769CD" w:rsidP="00B769CD">
      <w:pPr>
        <w:ind w:firstLine="709"/>
        <w:jc w:val="both"/>
        <w:rPr>
          <w:sz w:val="28"/>
          <w:szCs w:val="28"/>
        </w:rPr>
      </w:pPr>
      <w:r w:rsidRPr="00AE6C1C">
        <w:rPr>
          <w:sz w:val="28"/>
          <w:szCs w:val="28"/>
        </w:rPr>
        <w:t xml:space="preserve">разъяснительную </w:t>
      </w:r>
      <w:r w:rsidR="001A0DCE">
        <w:rPr>
          <w:sz w:val="28"/>
          <w:szCs w:val="28"/>
        </w:rPr>
        <w:t xml:space="preserve">и профилактическую </w:t>
      </w:r>
      <w:r w:rsidRPr="00AE6C1C">
        <w:rPr>
          <w:sz w:val="28"/>
          <w:szCs w:val="28"/>
        </w:rPr>
        <w:t xml:space="preserve">работу </w:t>
      </w:r>
      <w:r w:rsidR="001A0DCE">
        <w:rPr>
          <w:sz w:val="28"/>
          <w:szCs w:val="28"/>
        </w:rPr>
        <w:t xml:space="preserve">с гражданами, в том числе несовершеннолетними лицами </w:t>
      </w:r>
      <w:r w:rsidRPr="00AE6C1C">
        <w:rPr>
          <w:sz w:val="28"/>
          <w:szCs w:val="28"/>
        </w:rPr>
        <w:t>по соблюдению правил безопасности на водных объектах</w:t>
      </w:r>
      <w:r w:rsidR="001A0DCE">
        <w:rPr>
          <w:sz w:val="28"/>
          <w:szCs w:val="28"/>
        </w:rPr>
        <w:t>;</w:t>
      </w:r>
    </w:p>
    <w:p w:rsidR="00DF6254" w:rsidRDefault="00B769CD" w:rsidP="00FE7814">
      <w:pPr>
        <w:ind w:firstLine="709"/>
        <w:jc w:val="both"/>
        <w:rPr>
          <w:sz w:val="28"/>
          <w:szCs w:val="28"/>
        </w:rPr>
      </w:pPr>
      <w:r w:rsidRPr="00AE6C1C">
        <w:rPr>
          <w:sz w:val="28"/>
          <w:szCs w:val="28"/>
        </w:rPr>
        <w:t>распространение информационных материалов, в том числе о проделанной работе, через средства массовой информации, группы социально-ответственных лиц, родительские комитеты, информа</w:t>
      </w:r>
      <w:r w:rsidR="001A0DCE">
        <w:rPr>
          <w:sz w:val="28"/>
          <w:szCs w:val="28"/>
        </w:rPr>
        <w:t>ционные стенды и рекламные щиты;</w:t>
      </w:r>
    </w:p>
    <w:p w:rsidR="001A0DCE" w:rsidRPr="001A0DCE" w:rsidRDefault="001A0DCE" w:rsidP="001A0D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фактов нахождения </w:t>
      </w:r>
      <w:r w:rsidRPr="001A0DCE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Pr="001A0DCE">
        <w:rPr>
          <w:sz w:val="28"/>
          <w:szCs w:val="28"/>
        </w:rPr>
        <w:t xml:space="preserve"> лиц</w:t>
      </w:r>
      <w:r>
        <w:rPr>
          <w:sz w:val="28"/>
          <w:szCs w:val="28"/>
        </w:rPr>
        <w:t xml:space="preserve"> на берегу водоемов без сопровождения взрослых.</w:t>
      </w:r>
    </w:p>
    <w:p w:rsidR="00A113B0" w:rsidRDefault="001A0DCE" w:rsidP="00FE7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52C2">
        <w:rPr>
          <w:sz w:val="28"/>
          <w:szCs w:val="28"/>
        </w:rPr>
        <w:t>. Начальнику Единой дежурно-диспетчерской службы</w:t>
      </w:r>
      <w:r w:rsidR="00EF7A56">
        <w:rPr>
          <w:sz w:val="28"/>
          <w:szCs w:val="28"/>
        </w:rPr>
        <w:t xml:space="preserve"> Каменского района</w:t>
      </w:r>
      <w:r w:rsidR="00A113B0">
        <w:rPr>
          <w:sz w:val="28"/>
          <w:szCs w:val="28"/>
        </w:rPr>
        <w:t>:</w:t>
      </w:r>
    </w:p>
    <w:p w:rsidR="00A113B0" w:rsidRDefault="00C852C2" w:rsidP="00FE7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вести учет количества проведенных мероприятий по </w:t>
      </w:r>
      <w:r w:rsidRPr="00C852C2">
        <w:rPr>
          <w:sz w:val="28"/>
          <w:szCs w:val="28"/>
        </w:rPr>
        <w:t>профилактике гибели детей и безопасности на водных объектах</w:t>
      </w:r>
      <w:r>
        <w:rPr>
          <w:sz w:val="28"/>
          <w:szCs w:val="28"/>
        </w:rPr>
        <w:t xml:space="preserve">, сведения о проделанной работе направлять в вышестоящие органы повседневного управления </w:t>
      </w:r>
      <w:r w:rsidRPr="00C852C2">
        <w:rPr>
          <w:sz w:val="28"/>
          <w:szCs w:val="28"/>
        </w:rPr>
        <w:t>единой государственной системе предупреждения и ликвидации чрезвычайных ситуаций</w:t>
      </w:r>
      <w:r w:rsidR="00A113B0">
        <w:rPr>
          <w:sz w:val="28"/>
          <w:szCs w:val="28"/>
        </w:rPr>
        <w:t>:</w:t>
      </w:r>
    </w:p>
    <w:p w:rsidR="00C852C2" w:rsidRDefault="00A113B0" w:rsidP="00FE7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контролировать своевременное размещение прогноза чрезвычайных ситуаций на официальном сайте Администрации района, а также актуальную информацию по безопасности на водных объектах</w:t>
      </w:r>
      <w:r w:rsidR="00C852C2">
        <w:rPr>
          <w:sz w:val="28"/>
          <w:szCs w:val="28"/>
        </w:rPr>
        <w:t>.</w:t>
      </w:r>
    </w:p>
    <w:p w:rsidR="00B769CD" w:rsidRPr="00AE6C1C" w:rsidRDefault="001A0DCE" w:rsidP="00B7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769CD" w:rsidRPr="00AE6C1C">
        <w:rPr>
          <w:sz w:val="28"/>
          <w:szCs w:val="28"/>
        </w:rPr>
        <w:t xml:space="preserve">. </w:t>
      </w:r>
      <w:proofErr w:type="gramStart"/>
      <w:r w:rsidR="00B769CD" w:rsidRPr="00AE6C1C">
        <w:rPr>
          <w:sz w:val="28"/>
          <w:szCs w:val="28"/>
        </w:rPr>
        <w:t>Разместить</w:t>
      </w:r>
      <w:proofErr w:type="gramEnd"/>
      <w:r w:rsidR="00B769CD" w:rsidRPr="00AE6C1C">
        <w:rPr>
          <w:sz w:val="28"/>
          <w:szCs w:val="28"/>
        </w:rPr>
        <w:t xml:space="preserve"> настоящее </w:t>
      </w:r>
      <w:r w:rsidR="00A113B0">
        <w:rPr>
          <w:sz w:val="28"/>
          <w:szCs w:val="28"/>
        </w:rPr>
        <w:t>распоряжение</w:t>
      </w:r>
      <w:r w:rsidR="00B769CD" w:rsidRPr="00AE6C1C">
        <w:rPr>
          <w:sz w:val="28"/>
          <w:szCs w:val="28"/>
        </w:rPr>
        <w:t xml:space="preserve"> на официальном сайте Администрации Каменского района Алтайского края.</w:t>
      </w:r>
    </w:p>
    <w:p w:rsidR="00B769CD" w:rsidRPr="00AE6C1C" w:rsidRDefault="001A0DCE" w:rsidP="00B7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769CD" w:rsidRPr="007533F4">
        <w:rPr>
          <w:sz w:val="28"/>
          <w:szCs w:val="28"/>
        </w:rPr>
        <w:t xml:space="preserve">. </w:t>
      </w:r>
      <w:proofErr w:type="gramStart"/>
      <w:r w:rsidR="00B769CD" w:rsidRPr="007533F4">
        <w:rPr>
          <w:sz w:val="28"/>
          <w:szCs w:val="28"/>
        </w:rPr>
        <w:t>Контроль за</w:t>
      </w:r>
      <w:proofErr w:type="gramEnd"/>
      <w:r w:rsidR="00B769CD" w:rsidRPr="007533F4">
        <w:rPr>
          <w:sz w:val="28"/>
          <w:szCs w:val="28"/>
        </w:rPr>
        <w:t xml:space="preserve"> исполнением постановления возложить на заместителя главы Администрации </w:t>
      </w:r>
      <w:r w:rsidR="003B60BB" w:rsidRPr="007533F4">
        <w:rPr>
          <w:sz w:val="28"/>
          <w:szCs w:val="28"/>
        </w:rPr>
        <w:t xml:space="preserve">Каменского </w:t>
      </w:r>
      <w:r w:rsidR="00B769CD" w:rsidRPr="007533F4">
        <w:rPr>
          <w:sz w:val="28"/>
          <w:szCs w:val="28"/>
        </w:rPr>
        <w:t>района</w:t>
      </w:r>
      <w:r w:rsidR="003B60BB" w:rsidRPr="007533F4">
        <w:rPr>
          <w:sz w:val="28"/>
          <w:szCs w:val="28"/>
        </w:rPr>
        <w:t xml:space="preserve"> Алтайского края</w:t>
      </w:r>
      <w:r w:rsidR="00B769CD" w:rsidRPr="007533F4">
        <w:rPr>
          <w:sz w:val="28"/>
          <w:szCs w:val="28"/>
        </w:rPr>
        <w:t xml:space="preserve"> </w:t>
      </w:r>
      <w:r w:rsidR="007533F4" w:rsidRPr="007533F4">
        <w:rPr>
          <w:sz w:val="28"/>
          <w:szCs w:val="28"/>
        </w:rPr>
        <w:t>С.В. Сиренко</w:t>
      </w:r>
      <w:r w:rsidR="00B769CD" w:rsidRPr="007533F4">
        <w:rPr>
          <w:sz w:val="28"/>
          <w:szCs w:val="28"/>
        </w:rPr>
        <w:t>.</w:t>
      </w:r>
    </w:p>
    <w:p w:rsidR="008B42CF" w:rsidRPr="00AE6C1C" w:rsidRDefault="008B42CF" w:rsidP="00FE7814">
      <w:pPr>
        <w:ind w:firstLine="709"/>
        <w:jc w:val="both"/>
        <w:rPr>
          <w:sz w:val="28"/>
          <w:szCs w:val="28"/>
        </w:rPr>
      </w:pPr>
    </w:p>
    <w:p w:rsidR="008B42CF" w:rsidRPr="00AE6C1C" w:rsidRDefault="008B42CF" w:rsidP="00FE7814">
      <w:pPr>
        <w:ind w:firstLine="709"/>
        <w:jc w:val="both"/>
        <w:rPr>
          <w:sz w:val="28"/>
          <w:szCs w:val="28"/>
        </w:rPr>
      </w:pPr>
    </w:p>
    <w:p w:rsidR="008B42CF" w:rsidRPr="00AE6C1C" w:rsidRDefault="008B42CF" w:rsidP="008B42CF">
      <w:pPr>
        <w:rPr>
          <w:sz w:val="28"/>
          <w:szCs w:val="28"/>
        </w:rPr>
      </w:pPr>
      <w:r w:rsidRPr="00AE6C1C">
        <w:rPr>
          <w:sz w:val="28"/>
          <w:szCs w:val="28"/>
        </w:rPr>
        <w:t xml:space="preserve">Глава </w:t>
      </w:r>
      <w:r w:rsidR="00650C14">
        <w:rPr>
          <w:sz w:val="28"/>
          <w:szCs w:val="28"/>
        </w:rPr>
        <w:t xml:space="preserve">муниципального </w:t>
      </w:r>
      <w:r w:rsidRPr="00AE6C1C">
        <w:rPr>
          <w:sz w:val="28"/>
          <w:szCs w:val="28"/>
        </w:rPr>
        <w:t xml:space="preserve">района                                                            </w:t>
      </w:r>
      <w:r w:rsidR="00650C14">
        <w:rPr>
          <w:sz w:val="28"/>
          <w:szCs w:val="28"/>
        </w:rPr>
        <w:t xml:space="preserve"> С.Н. Захарова</w:t>
      </w:r>
    </w:p>
    <w:p w:rsidR="008B42CF" w:rsidRPr="00AE6C1C" w:rsidRDefault="008B42CF" w:rsidP="00FE7814">
      <w:pPr>
        <w:ind w:firstLine="709"/>
        <w:jc w:val="both"/>
        <w:rPr>
          <w:sz w:val="28"/>
          <w:szCs w:val="28"/>
        </w:rPr>
      </w:pPr>
    </w:p>
    <w:p w:rsidR="008B42CF" w:rsidRDefault="008B42CF" w:rsidP="00FE7814">
      <w:pPr>
        <w:ind w:firstLine="709"/>
        <w:jc w:val="both"/>
        <w:rPr>
          <w:sz w:val="28"/>
          <w:szCs w:val="28"/>
        </w:rPr>
      </w:pPr>
    </w:p>
    <w:p w:rsidR="008B42CF" w:rsidRDefault="008B42CF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Default="00952CAA" w:rsidP="008B42CF">
      <w:pPr>
        <w:jc w:val="center"/>
        <w:rPr>
          <w:sz w:val="28"/>
          <w:szCs w:val="28"/>
        </w:rPr>
      </w:pPr>
    </w:p>
    <w:p w:rsidR="00952CAA" w:rsidRPr="008B42CF" w:rsidRDefault="00952CAA" w:rsidP="00952CAA">
      <w:pPr>
        <w:tabs>
          <w:tab w:val="left" w:pos="478"/>
        </w:tabs>
        <w:ind w:left="5954"/>
        <w:jc w:val="both"/>
        <w:rPr>
          <w:sz w:val="28"/>
          <w:szCs w:val="28"/>
        </w:rPr>
      </w:pPr>
      <w:proofErr w:type="gramStart"/>
      <w:r w:rsidRPr="008B42CF">
        <w:rPr>
          <w:sz w:val="28"/>
          <w:szCs w:val="28"/>
        </w:rPr>
        <w:lastRenderedPageBreak/>
        <w:t>УТВЕРЖДЕН</w:t>
      </w:r>
      <w:proofErr w:type="gramEnd"/>
      <w:r w:rsidRPr="008B42CF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распоряжением</w:t>
      </w:r>
    </w:p>
    <w:p w:rsidR="00952CAA" w:rsidRPr="008B42CF" w:rsidRDefault="00952CAA" w:rsidP="00952CAA">
      <w:pPr>
        <w:tabs>
          <w:tab w:val="left" w:pos="478"/>
        </w:tabs>
        <w:ind w:left="5954"/>
        <w:jc w:val="both"/>
        <w:rPr>
          <w:sz w:val="28"/>
          <w:szCs w:val="28"/>
        </w:rPr>
      </w:pPr>
      <w:r w:rsidRPr="008B42CF">
        <w:rPr>
          <w:sz w:val="28"/>
          <w:szCs w:val="28"/>
        </w:rPr>
        <w:t>Администрации района</w:t>
      </w:r>
    </w:p>
    <w:p w:rsidR="00952CAA" w:rsidRDefault="00952CAA" w:rsidP="00952CAA">
      <w:pPr>
        <w:tabs>
          <w:tab w:val="left" w:pos="5670"/>
        </w:tabs>
        <w:ind w:left="5954"/>
        <w:jc w:val="both"/>
        <w:rPr>
          <w:sz w:val="28"/>
          <w:szCs w:val="28"/>
        </w:rPr>
      </w:pPr>
      <w:r w:rsidRPr="008B42CF">
        <w:rPr>
          <w:sz w:val="28"/>
          <w:szCs w:val="28"/>
        </w:rPr>
        <w:t xml:space="preserve">от </w:t>
      </w:r>
      <w:r w:rsidR="00A06CB5">
        <w:rPr>
          <w:sz w:val="28"/>
          <w:szCs w:val="28"/>
        </w:rPr>
        <w:t xml:space="preserve">08.06.2026   </w:t>
      </w:r>
      <w:r w:rsidRPr="008B42CF">
        <w:rPr>
          <w:sz w:val="28"/>
          <w:szCs w:val="28"/>
        </w:rPr>
        <w:t xml:space="preserve"> № </w:t>
      </w:r>
      <w:r w:rsidR="00A06CB5">
        <w:rPr>
          <w:sz w:val="28"/>
          <w:szCs w:val="28"/>
        </w:rPr>
        <w:t>72-р</w:t>
      </w:r>
    </w:p>
    <w:p w:rsidR="00952CAA" w:rsidRDefault="00952CAA" w:rsidP="000C5570">
      <w:pPr>
        <w:tabs>
          <w:tab w:val="left" w:pos="5670"/>
        </w:tabs>
        <w:jc w:val="center"/>
        <w:rPr>
          <w:sz w:val="28"/>
          <w:szCs w:val="28"/>
        </w:rPr>
      </w:pPr>
    </w:p>
    <w:p w:rsidR="009851DC" w:rsidRPr="009851DC" w:rsidRDefault="008B42CF" w:rsidP="00952CAA">
      <w:pPr>
        <w:jc w:val="center"/>
        <w:rPr>
          <w:b/>
          <w:sz w:val="28"/>
          <w:szCs w:val="28"/>
        </w:rPr>
      </w:pPr>
      <w:r w:rsidRPr="009851DC">
        <w:rPr>
          <w:b/>
          <w:sz w:val="28"/>
          <w:szCs w:val="28"/>
        </w:rPr>
        <w:t>Состав</w:t>
      </w:r>
    </w:p>
    <w:p w:rsidR="0039013A" w:rsidRDefault="007D7219" w:rsidP="00952C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межведомственной </w:t>
      </w:r>
      <w:r w:rsidR="00B769CD">
        <w:rPr>
          <w:b/>
          <w:sz w:val="28"/>
          <w:szCs w:val="28"/>
        </w:rPr>
        <w:t>мобильной</w:t>
      </w:r>
      <w:r w:rsidR="008B42CF" w:rsidRPr="009851DC">
        <w:rPr>
          <w:b/>
          <w:sz w:val="28"/>
          <w:szCs w:val="28"/>
        </w:rPr>
        <w:t xml:space="preserve"> группы для проведения профилактических мероприятий по безопасности людей на водных объектах Каменского района Алтайского края</w:t>
      </w:r>
    </w:p>
    <w:p w:rsidR="00952CAA" w:rsidRDefault="00952CAA" w:rsidP="00952CAA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3936"/>
        <w:gridCol w:w="5918"/>
      </w:tblGrid>
      <w:tr w:rsidR="00952CAA" w:rsidRPr="00FA22C8" w:rsidTr="00FA22C8">
        <w:tc>
          <w:tcPr>
            <w:tcW w:w="3936" w:type="dxa"/>
          </w:tcPr>
          <w:p w:rsidR="00952CAA" w:rsidRPr="00FA22C8" w:rsidRDefault="00952CAA" w:rsidP="00952CAA">
            <w:pPr>
              <w:pStyle w:val="ac"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 xml:space="preserve">Сиренко </w:t>
            </w:r>
          </w:p>
          <w:p w:rsidR="00952CAA" w:rsidRPr="00FA22C8" w:rsidRDefault="00952CAA" w:rsidP="00952CAA">
            <w:pPr>
              <w:pStyle w:val="ac"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Светлана Валерьевна</w:t>
            </w:r>
          </w:p>
        </w:tc>
        <w:tc>
          <w:tcPr>
            <w:tcW w:w="5918" w:type="dxa"/>
          </w:tcPr>
          <w:p w:rsidR="00952CAA" w:rsidRPr="00FA22C8" w:rsidRDefault="00952CAA" w:rsidP="00FA22C8">
            <w:pPr>
              <w:jc w:val="both"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заместитель главы Администрации Каменского района Алтайского края, руководитель мобильной группы;</w:t>
            </w:r>
          </w:p>
        </w:tc>
      </w:tr>
      <w:tr w:rsidR="00952CAA" w:rsidRPr="00FA22C8" w:rsidTr="00FA22C8">
        <w:tc>
          <w:tcPr>
            <w:tcW w:w="3936" w:type="dxa"/>
          </w:tcPr>
          <w:p w:rsidR="00952CAA" w:rsidRPr="00FA22C8" w:rsidRDefault="00952CAA" w:rsidP="00FA22C8">
            <w:pPr>
              <w:keepNext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Умяров</w:t>
            </w:r>
          </w:p>
          <w:p w:rsidR="00952CAA" w:rsidRPr="00FA22C8" w:rsidRDefault="00952CAA" w:rsidP="00952CAA">
            <w:pPr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Сергей Юсупович</w:t>
            </w:r>
          </w:p>
        </w:tc>
        <w:tc>
          <w:tcPr>
            <w:tcW w:w="5918" w:type="dxa"/>
          </w:tcPr>
          <w:p w:rsidR="00952CAA" w:rsidRPr="00FA22C8" w:rsidRDefault="00952CAA" w:rsidP="00FA22C8">
            <w:pPr>
              <w:jc w:val="both"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начальник отдела Администрации Каменского района Алтайского края по делам гражданской обороны и чрезвычайным ситуациям, заместитель руководителя мобильной группы;</w:t>
            </w:r>
          </w:p>
        </w:tc>
      </w:tr>
      <w:tr w:rsidR="00952CAA" w:rsidRPr="00FA22C8" w:rsidTr="00FA22C8">
        <w:tc>
          <w:tcPr>
            <w:tcW w:w="3936" w:type="dxa"/>
          </w:tcPr>
          <w:p w:rsidR="00952CAA" w:rsidRPr="00FA22C8" w:rsidRDefault="00952CAA" w:rsidP="00FA22C8">
            <w:pPr>
              <w:keepNext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Чугуров</w:t>
            </w:r>
          </w:p>
          <w:p w:rsidR="00952CAA" w:rsidRPr="00FA22C8" w:rsidRDefault="00952CAA" w:rsidP="00952CAA">
            <w:pPr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Сергей Геннадьевич</w:t>
            </w:r>
          </w:p>
        </w:tc>
        <w:tc>
          <w:tcPr>
            <w:tcW w:w="5918" w:type="dxa"/>
          </w:tcPr>
          <w:p w:rsidR="00952CAA" w:rsidRPr="00FA22C8" w:rsidRDefault="00952CAA" w:rsidP="00FA22C8">
            <w:pPr>
              <w:jc w:val="both"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 xml:space="preserve">начальник восьмого пожарно-спасательного отряда федеральной противопожарной </w:t>
            </w:r>
            <w:proofErr w:type="gramStart"/>
            <w:r w:rsidRPr="00FA22C8">
              <w:rPr>
                <w:sz w:val="28"/>
                <w:szCs w:val="28"/>
              </w:rPr>
              <w:t>службы государственной противопожарной службы Главного управления Министерства Российской Федерации</w:t>
            </w:r>
            <w:proofErr w:type="gramEnd"/>
            <w:r w:rsidRPr="00FA22C8">
              <w:rPr>
                <w:sz w:val="28"/>
                <w:szCs w:val="28"/>
              </w:rPr>
              <w:t xml:space="preserve"> по делам гражданской обороны, чрезвычайным ситуациям и ликвидации последствий стихийных бедствий по Алтайскому краю, заместитель руководителя мобильной группы (по согласованию).</w:t>
            </w:r>
          </w:p>
        </w:tc>
      </w:tr>
      <w:tr w:rsidR="00952CAA" w:rsidRPr="00FA22C8" w:rsidTr="00FA22C8">
        <w:tc>
          <w:tcPr>
            <w:tcW w:w="3936" w:type="dxa"/>
          </w:tcPr>
          <w:p w:rsidR="00952CAA" w:rsidRPr="00FA22C8" w:rsidRDefault="00952CAA" w:rsidP="00952CAA">
            <w:pPr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Члены мобильной группы:</w:t>
            </w:r>
          </w:p>
        </w:tc>
        <w:tc>
          <w:tcPr>
            <w:tcW w:w="5918" w:type="dxa"/>
          </w:tcPr>
          <w:p w:rsidR="00952CAA" w:rsidRPr="00FA22C8" w:rsidRDefault="00952CAA" w:rsidP="00FA22C8">
            <w:pPr>
              <w:jc w:val="both"/>
              <w:rPr>
                <w:sz w:val="28"/>
                <w:szCs w:val="28"/>
              </w:rPr>
            </w:pPr>
          </w:p>
        </w:tc>
      </w:tr>
      <w:tr w:rsidR="00952CAA" w:rsidRPr="00FA22C8" w:rsidTr="00FA22C8">
        <w:tc>
          <w:tcPr>
            <w:tcW w:w="3936" w:type="dxa"/>
          </w:tcPr>
          <w:p w:rsidR="00952CAA" w:rsidRPr="00FA22C8" w:rsidRDefault="00952CAA" w:rsidP="00FA22C8">
            <w:pPr>
              <w:keepNext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 xml:space="preserve">Морозов </w:t>
            </w:r>
          </w:p>
          <w:p w:rsidR="00952CAA" w:rsidRPr="00FA22C8" w:rsidRDefault="00952CAA" w:rsidP="00952CAA">
            <w:pPr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Владимир Викторович</w:t>
            </w:r>
          </w:p>
        </w:tc>
        <w:tc>
          <w:tcPr>
            <w:tcW w:w="5918" w:type="dxa"/>
          </w:tcPr>
          <w:p w:rsidR="00952CAA" w:rsidRPr="00FA22C8" w:rsidRDefault="00952CAA" w:rsidP="00FA22C8">
            <w:pPr>
              <w:jc w:val="both"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начальник Каменского инспекторского участка цента ГИМС ГУ МЧС России по Алтайскому краю (по согласованию);</w:t>
            </w:r>
          </w:p>
        </w:tc>
      </w:tr>
      <w:tr w:rsidR="00952CAA" w:rsidRPr="00FA22C8" w:rsidTr="00FA22C8">
        <w:tc>
          <w:tcPr>
            <w:tcW w:w="3936" w:type="dxa"/>
          </w:tcPr>
          <w:p w:rsidR="00952CAA" w:rsidRPr="00FA22C8" w:rsidRDefault="00952CAA" w:rsidP="00FA22C8">
            <w:pPr>
              <w:keepNext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Пронина</w:t>
            </w:r>
          </w:p>
          <w:p w:rsidR="00952CAA" w:rsidRPr="00FA22C8" w:rsidRDefault="00952CAA" w:rsidP="00FA22C8">
            <w:pPr>
              <w:keepNext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Надежда Александровна</w:t>
            </w:r>
          </w:p>
        </w:tc>
        <w:tc>
          <w:tcPr>
            <w:tcW w:w="5918" w:type="dxa"/>
          </w:tcPr>
          <w:p w:rsidR="00952CAA" w:rsidRPr="00FA22C8" w:rsidRDefault="00952CAA" w:rsidP="00FA22C8">
            <w:pPr>
              <w:keepNext/>
              <w:jc w:val="both"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 xml:space="preserve">исполняющий обязанности </w:t>
            </w:r>
            <w:proofErr w:type="gramStart"/>
            <w:r w:rsidRPr="00FA22C8">
              <w:rPr>
                <w:sz w:val="28"/>
                <w:szCs w:val="28"/>
              </w:rPr>
              <w:t>начальника Управления образования Администрации Каменского района Алтайского края</w:t>
            </w:r>
            <w:proofErr w:type="gramEnd"/>
            <w:r w:rsidRPr="00FA22C8">
              <w:rPr>
                <w:sz w:val="28"/>
                <w:szCs w:val="28"/>
              </w:rPr>
              <w:t>;</w:t>
            </w:r>
          </w:p>
        </w:tc>
      </w:tr>
      <w:tr w:rsidR="00952CAA" w:rsidRPr="00FA22C8" w:rsidTr="00FA22C8">
        <w:tc>
          <w:tcPr>
            <w:tcW w:w="3936" w:type="dxa"/>
          </w:tcPr>
          <w:p w:rsidR="00952CAA" w:rsidRPr="00FA22C8" w:rsidRDefault="00952CAA" w:rsidP="00952CAA">
            <w:pPr>
              <w:pStyle w:val="ac"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Шималина</w:t>
            </w:r>
          </w:p>
          <w:p w:rsidR="00952CAA" w:rsidRPr="00FA22C8" w:rsidRDefault="00952CAA" w:rsidP="00FA22C8">
            <w:pPr>
              <w:keepNext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>Ольга Викторовна</w:t>
            </w:r>
          </w:p>
        </w:tc>
        <w:tc>
          <w:tcPr>
            <w:tcW w:w="5918" w:type="dxa"/>
          </w:tcPr>
          <w:p w:rsidR="00952CAA" w:rsidRPr="00FA22C8" w:rsidRDefault="00952CAA" w:rsidP="00FA22C8">
            <w:pPr>
              <w:jc w:val="both"/>
              <w:rPr>
                <w:sz w:val="28"/>
                <w:szCs w:val="28"/>
              </w:rPr>
            </w:pPr>
            <w:r w:rsidRPr="00FA22C8">
              <w:rPr>
                <w:sz w:val="28"/>
                <w:szCs w:val="28"/>
              </w:rPr>
              <w:t xml:space="preserve">заместитель начальника отдела участковых уполномоченных полиции - начальник отделения по делам несовершеннолетних отдела участковых уполномоченных полиции и по делам несовершеннолетних Межмуниципального отдела Министерства внутренних дел России «Каменский» </w:t>
            </w:r>
            <w:r w:rsidRPr="00FA22C8">
              <w:rPr>
                <w:bCs/>
                <w:sz w:val="28"/>
                <w:szCs w:val="28"/>
              </w:rPr>
              <w:t>(по согласованию).</w:t>
            </w:r>
          </w:p>
        </w:tc>
      </w:tr>
    </w:tbl>
    <w:p w:rsidR="00952CAA" w:rsidRDefault="00952CAA" w:rsidP="00952CAA">
      <w:pPr>
        <w:rPr>
          <w:sz w:val="28"/>
          <w:szCs w:val="28"/>
        </w:rPr>
      </w:pPr>
    </w:p>
    <w:sectPr w:rsidR="00952CAA" w:rsidSect="0079642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B51" w:rsidRDefault="00ED3B51" w:rsidP="00796423">
      <w:r>
        <w:separator/>
      </w:r>
    </w:p>
  </w:endnote>
  <w:endnote w:type="continuationSeparator" w:id="0">
    <w:p w:rsidR="00ED3B51" w:rsidRDefault="00ED3B51" w:rsidP="00796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B51" w:rsidRDefault="00ED3B51" w:rsidP="00796423">
      <w:r>
        <w:separator/>
      </w:r>
    </w:p>
  </w:footnote>
  <w:footnote w:type="continuationSeparator" w:id="0">
    <w:p w:rsidR="00ED3B51" w:rsidRDefault="00ED3B51" w:rsidP="007964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423" w:rsidRDefault="00796423">
    <w:pPr>
      <w:pStyle w:val="a8"/>
      <w:jc w:val="center"/>
    </w:pPr>
    <w:fldSimple w:instr="PAGE   \* MERGEFORMAT">
      <w:r w:rsidR="00557F4C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AA3"/>
    <w:multiLevelType w:val="hybridMultilevel"/>
    <w:tmpl w:val="FF1C6FB2"/>
    <w:lvl w:ilvl="0" w:tplc="A4D85B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938998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2C7A"/>
    <w:multiLevelType w:val="hybridMultilevel"/>
    <w:tmpl w:val="64B26848"/>
    <w:lvl w:ilvl="0" w:tplc="98186AE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9640AA"/>
    <w:multiLevelType w:val="singleLevel"/>
    <w:tmpl w:val="CD96802E"/>
    <w:lvl w:ilvl="0">
      <w:start w:val="1"/>
      <w:numFmt w:val="upperRoman"/>
      <w:lvlText w:val="%1."/>
      <w:lvlJc w:val="left"/>
      <w:pPr>
        <w:tabs>
          <w:tab w:val="num" w:pos="4973"/>
        </w:tabs>
        <w:ind w:left="4973" w:hanging="720"/>
      </w:pPr>
      <w:rPr>
        <w:rFonts w:hint="default"/>
      </w:rPr>
    </w:lvl>
  </w:abstractNum>
  <w:abstractNum w:abstractNumId="3">
    <w:nsid w:val="235D6454"/>
    <w:multiLevelType w:val="hybridMultilevel"/>
    <w:tmpl w:val="8F065A70"/>
    <w:lvl w:ilvl="0" w:tplc="C45213D2">
      <w:start w:val="1"/>
      <w:numFmt w:val="decimal"/>
      <w:lvlText w:val="%1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EBDE4DB8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">
    <w:nsid w:val="2A3D129D"/>
    <w:multiLevelType w:val="hybridMultilevel"/>
    <w:tmpl w:val="C2724A58"/>
    <w:lvl w:ilvl="0" w:tplc="7AA48086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3938998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D51FE"/>
    <w:multiLevelType w:val="hybridMultilevel"/>
    <w:tmpl w:val="DCD2EEA8"/>
    <w:lvl w:ilvl="0" w:tplc="54D4D53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45668F1"/>
    <w:multiLevelType w:val="hybridMultilevel"/>
    <w:tmpl w:val="8724D25C"/>
    <w:lvl w:ilvl="0" w:tplc="A76C7000">
      <w:start w:val="1"/>
      <w:numFmt w:val="bullet"/>
      <w:pStyle w:val="-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516841"/>
    <w:multiLevelType w:val="hybridMultilevel"/>
    <w:tmpl w:val="944A7182"/>
    <w:lvl w:ilvl="0" w:tplc="49C208D8">
      <w:start w:val="2"/>
      <w:numFmt w:val="decimal"/>
      <w:lvlText w:val="%1"/>
      <w:lvlJc w:val="left"/>
      <w:pPr>
        <w:ind w:left="250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94FBA"/>
    <w:multiLevelType w:val="hybridMultilevel"/>
    <w:tmpl w:val="9E8AA50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FCC"/>
    <w:rsid w:val="00011FD4"/>
    <w:rsid w:val="000238F4"/>
    <w:rsid w:val="00027636"/>
    <w:rsid w:val="00083991"/>
    <w:rsid w:val="00085B7C"/>
    <w:rsid w:val="00095BDD"/>
    <w:rsid w:val="000A07D3"/>
    <w:rsid w:val="000A2BE3"/>
    <w:rsid w:val="000C5570"/>
    <w:rsid w:val="000F760F"/>
    <w:rsid w:val="001042E8"/>
    <w:rsid w:val="00107C40"/>
    <w:rsid w:val="001241EE"/>
    <w:rsid w:val="00124D94"/>
    <w:rsid w:val="00131D7C"/>
    <w:rsid w:val="0013212F"/>
    <w:rsid w:val="00133ADC"/>
    <w:rsid w:val="00136002"/>
    <w:rsid w:val="00140A3A"/>
    <w:rsid w:val="00147F89"/>
    <w:rsid w:val="001900CB"/>
    <w:rsid w:val="001A0DCE"/>
    <w:rsid w:val="001A5AAD"/>
    <w:rsid w:val="001C23C4"/>
    <w:rsid w:val="001F1383"/>
    <w:rsid w:val="0020539D"/>
    <w:rsid w:val="00206622"/>
    <w:rsid w:val="002133FD"/>
    <w:rsid w:val="002210C3"/>
    <w:rsid w:val="002353BA"/>
    <w:rsid w:val="00245A4B"/>
    <w:rsid w:val="00260AEF"/>
    <w:rsid w:val="002631B4"/>
    <w:rsid w:val="00275621"/>
    <w:rsid w:val="0028649C"/>
    <w:rsid w:val="002C111F"/>
    <w:rsid w:val="002C7BC0"/>
    <w:rsid w:val="0030228D"/>
    <w:rsid w:val="00313408"/>
    <w:rsid w:val="00324215"/>
    <w:rsid w:val="00332465"/>
    <w:rsid w:val="00344FAC"/>
    <w:rsid w:val="0035770B"/>
    <w:rsid w:val="00367185"/>
    <w:rsid w:val="0039013A"/>
    <w:rsid w:val="00391164"/>
    <w:rsid w:val="003A6FA3"/>
    <w:rsid w:val="003B4A2E"/>
    <w:rsid w:val="003B60BB"/>
    <w:rsid w:val="003D4A4F"/>
    <w:rsid w:val="003E27A9"/>
    <w:rsid w:val="003F5485"/>
    <w:rsid w:val="00422352"/>
    <w:rsid w:val="004310EF"/>
    <w:rsid w:val="004339BB"/>
    <w:rsid w:val="00433E2A"/>
    <w:rsid w:val="00436DB5"/>
    <w:rsid w:val="00443884"/>
    <w:rsid w:val="00464981"/>
    <w:rsid w:val="004657B9"/>
    <w:rsid w:val="00486EDD"/>
    <w:rsid w:val="0048768A"/>
    <w:rsid w:val="004B4943"/>
    <w:rsid w:val="004C45ED"/>
    <w:rsid w:val="004E7127"/>
    <w:rsid w:val="0051058F"/>
    <w:rsid w:val="00523938"/>
    <w:rsid w:val="0053330D"/>
    <w:rsid w:val="00536C5C"/>
    <w:rsid w:val="00553927"/>
    <w:rsid w:val="00557F4C"/>
    <w:rsid w:val="00572175"/>
    <w:rsid w:val="005935FF"/>
    <w:rsid w:val="005946B1"/>
    <w:rsid w:val="005E69AC"/>
    <w:rsid w:val="005F5051"/>
    <w:rsid w:val="00636254"/>
    <w:rsid w:val="0063670D"/>
    <w:rsid w:val="006449FF"/>
    <w:rsid w:val="00650C14"/>
    <w:rsid w:val="006765AB"/>
    <w:rsid w:val="00677AEA"/>
    <w:rsid w:val="00681FCC"/>
    <w:rsid w:val="00682895"/>
    <w:rsid w:val="006867D3"/>
    <w:rsid w:val="006A390F"/>
    <w:rsid w:val="006A76C2"/>
    <w:rsid w:val="006B0028"/>
    <w:rsid w:val="006B7C8D"/>
    <w:rsid w:val="006D53B5"/>
    <w:rsid w:val="006E13A7"/>
    <w:rsid w:val="006E6527"/>
    <w:rsid w:val="007023BE"/>
    <w:rsid w:val="00705CA8"/>
    <w:rsid w:val="00711A7D"/>
    <w:rsid w:val="00716247"/>
    <w:rsid w:val="00745D01"/>
    <w:rsid w:val="007527C5"/>
    <w:rsid w:val="007529D9"/>
    <w:rsid w:val="007533F4"/>
    <w:rsid w:val="00760CC5"/>
    <w:rsid w:val="00764806"/>
    <w:rsid w:val="00766E50"/>
    <w:rsid w:val="00776E5D"/>
    <w:rsid w:val="00776E9F"/>
    <w:rsid w:val="00796423"/>
    <w:rsid w:val="007A1F3C"/>
    <w:rsid w:val="007A2157"/>
    <w:rsid w:val="007B18E5"/>
    <w:rsid w:val="007B2B29"/>
    <w:rsid w:val="007C00E6"/>
    <w:rsid w:val="007D3450"/>
    <w:rsid w:val="007D7219"/>
    <w:rsid w:val="0080209F"/>
    <w:rsid w:val="00803DAD"/>
    <w:rsid w:val="00807F54"/>
    <w:rsid w:val="00811A9C"/>
    <w:rsid w:val="00820978"/>
    <w:rsid w:val="008214B0"/>
    <w:rsid w:val="00832E68"/>
    <w:rsid w:val="00835B65"/>
    <w:rsid w:val="00854855"/>
    <w:rsid w:val="00855E50"/>
    <w:rsid w:val="00856AAF"/>
    <w:rsid w:val="00856C66"/>
    <w:rsid w:val="0087431D"/>
    <w:rsid w:val="00876125"/>
    <w:rsid w:val="00877325"/>
    <w:rsid w:val="008A4E3A"/>
    <w:rsid w:val="008B42CF"/>
    <w:rsid w:val="008C3E50"/>
    <w:rsid w:val="008C7B31"/>
    <w:rsid w:val="0091259C"/>
    <w:rsid w:val="009304F4"/>
    <w:rsid w:val="00934FF9"/>
    <w:rsid w:val="00936D46"/>
    <w:rsid w:val="00942F02"/>
    <w:rsid w:val="009449A0"/>
    <w:rsid w:val="00952CAA"/>
    <w:rsid w:val="009577C0"/>
    <w:rsid w:val="00962FBD"/>
    <w:rsid w:val="00964D54"/>
    <w:rsid w:val="00967594"/>
    <w:rsid w:val="0097015C"/>
    <w:rsid w:val="00977E8F"/>
    <w:rsid w:val="009851DC"/>
    <w:rsid w:val="00990F33"/>
    <w:rsid w:val="009A56A2"/>
    <w:rsid w:val="009A6648"/>
    <w:rsid w:val="009E3CB1"/>
    <w:rsid w:val="009F5299"/>
    <w:rsid w:val="00A0455E"/>
    <w:rsid w:val="00A06CB5"/>
    <w:rsid w:val="00A113B0"/>
    <w:rsid w:val="00A15C46"/>
    <w:rsid w:val="00A17950"/>
    <w:rsid w:val="00A26E35"/>
    <w:rsid w:val="00A46BAE"/>
    <w:rsid w:val="00A54F07"/>
    <w:rsid w:val="00A56278"/>
    <w:rsid w:val="00A56396"/>
    <w:rsid w:val="00A620B3"/>
    <w:rsid w:val="00A81A9C"/>
    <w:rsid w:val="00A9788F"/>
    <w:rsid w:val="00AA5E52"/>
    <w:rsid w:val="00AC0D30"/>
    <w:rsid w:val="00AC34F8"/>
    <w:rsid w:val="00AC78BE"/>
    <w:rsid w:val="00AE6C1C"/>
    <w:rsid w:val="00AF6A5A"/>
    <w:rsid w:val="00AF7EE0"/>
    <w:rsid w:val="00AF7FAC"/>
    <w:rsid w:val="00B0766C"/>
    <w:rsid w:val="00B11163"/>
    <w:rsid w:val="00B15E02"/>
    <w:rsid w:val="00B24772"/>
    <w:rsid w:val="00B43267"/>
    <w:rsid w:val="00B43EB4"/>
    <w:rsid w:val="00B451A1"/>
    <w:rsid w:val="00B53FBF"/>
    <w:rsid w:val="00B61B46"/>
    <w:rsid w:val="00B769CD"/>
    <w:rsid w:val="00B87A4A"/>
    <w:rsid w:val="00B97333"/>
    <w:rsid w:val="00BB6A8F"/>
    <w:rsid w:val="00BC2E8B"/>
    <w:rsid w:val="00BD2F7B"/>
    <w:rsid w:val="00BF7E6D"/>
    <w:rsid w:val="00C004F0"/>
    <w:rsid w:val="00C15DB0"/>
    <w:rsid w:val="00C22DC6"/>
    <w:rsid w:val="00C25617"/>
    <w:rsid w:val="00C25872"/>
    <w:rsid w:val="00C34E82"/>
    <w:rsid w:val="00C405C7"/>
    <w:rsid w:val="00C424ED"/>
    <w:rsid w:val="00C45912"/>
    <w:rsid w:val="00C47D16"/>
    <w:rsid w:val="00C5229B"/>
    <w:rsid w:val="00C852C2"/>
    <w:rsid w:val="00C91D21"/>
    <w:rsid w:val="00C96EF4"/>
    <w:rsid w:val="00CA2992"/>
    <w:rsid w:val="00CA65F5"/>
    <w:rsid w:val="00CB2857"/>
    <w:rsid w:val="00CB4139"/>
    <w:rsid w:val="00CB5BC2"/>
    <w:rsid w:val="00CC0723"/>
    <w:rsid w:val="00CD1BCE"/>
    <w:rsid w:val="00CE79AB"/>
    <w:rsid w:val="00CF07D7"/>
    <w:rsid w:val="00CF1354"/>
    <w:rsid w:val="00D01476"/>
    <w:rsid w:val="00D314EF"/>
    <w:rsid w:val="00D3445A"/>
    <w:rsid w:val="00D70B0A"/>
    <w:rsid w:val="00D70F34"/>
    <w:rsid w:val="00D7323D"/>
    <w:rsid w:val="00D75B9E"/>
    <w:rsid w:val="00D903B1"/>
    <w:rsid w:val="00DB5715"/>
    <w:rsid w:val="00DD4D76"/>
    <w:rsid w:val="00DF2CB7"/>
    <w:rsid w:val="00DF3209"/>
    <w:rsid w:val="00DF6254"/>
    <w:rsid w:val="00DF6E8D"/>
    <w:rsid w:val="00E04900"/>
    <w:rsid w:val="00E12B86"/>
    <w:rsid w:val="00E272DB"/>
    <w:rsid w:val="00E546F0"/>
    <w:rsid w:val="00E9017B"/>
    <w:rsid w:val="00E93F75"/>
    <w:rsid w:val="00EA243C"/>
    <w:rsid w:val="00EB615B"/>
    <w:rsid w:val="00EC0D23"/>
    <w:rsid w:val="00EC5E12"/>
    <w:rsid w:val="00EC6B98"/>
    <w:rsid w:val="00EC7CD6"/>
    <w:rsid w:val="00ED3B51"/>
    <w:rsid w:val="00EF7A56"/>
    <w:rsid w:val="00F14821"/>
    <w:rsid w:val="00F27F3D"/>
    <w:rsid w:val="00F30BA6"/>
    <w:rsid w:val="00F32CB1"/>
    <w:rsid w:val="00F40665"/>
    <w:rsid w:val="00F40D83"/>
    <w:rsid w:val="00F41379"/>
    <w:rsid w:val="00F465CC"/>
    <w:rsid w:val="00F73886"/>
    <w:rsid w:val="00F808F3"/>
    <w:rsid w:val="00F81A12"/>
    <w:rsid w:val="00FA22C8"/>
    <w:rsid w:val="00FB2572"/>
    <w:rsid w:val="00FC617B"/>
    <w:rsid w:val="00FD758E"/>
    <w:rsid w:val="00FE1650"/>
    <w:rsid w:val="00FE7814"/>
    <w:rsid w:val="00FF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FCC"/>
    <w:rPr>
      <w:sz w:val="24"/>
      <w:szCs w:val="24"/>
    </w:rPr>
  </w:style>
  <w:style w:type="paragraph" w:styleId="5">
    <w:name w:val="heading 5"/>
    <w:basedOn w:val="a"/>
    <w:next w:val="a"/>
    <w:qFormat/>
    <w:rsid w:val="005935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C0D23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81FCC"/>
    <w:pPr>
      <w:spacing w:before="100" w:beforeAutospacing="1" w:after="100" w:afterAutospacing="1"/>
    </w:pPr>
  </w:style>
  <w:style w:type="paragraph" w:styleId="a4">
    <w:name w:val="Body Text"/>
    <w:basedOn w:val="a"/>
    <w:rsid w:val="00681FCC"/>
    <w:pPr>
      <w:ind w:right="-108"/>
      <w:jc w:val="center"/>
    </w:pPr>
  </w:style>
  <w:style w:type="table" w:styleId="a5">
    <w:name w:val="Table Grid"/>
    <w:basedOn w:val="a1"/>
    <w:rsid w:val="00681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681FCC"/>
    <w:rPr>
      <w:b/>
      <w:bCs/>
    </w:rPr>
  </w:style>
  <w:style w:type="paragraph" w:styleId="a7">
    <w:name w:val="Body Text Indent"/>
    <w:basedOn w:val="a"/>
    <w:rsid w:val="00803DAD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6D53B5"/>
    <w:pPr>
      <w:tabs>
        <w:tab w:val="center" w:pos="4677"/>
        <w:tab w:val="right" w:pos="9355"/>
      </w:tabs>
    </w:pPr>
    <w:rPr>
      <w:lang/>
    </w:rPr>
  </w:style>
  <w:style w:type="paragraph" w:customStyle="1" w:styleId="aa">
    <w:name w:val=" Знак Знак Знак Знак"/>
    <w:basedOn w:val="a"/>
    <w:rsid w:val="00A81A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856A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56A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56A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alloon Text"/>
    <w:basedOn w:val="a"/>
    <w:semiHidden/>
    <w:rsid w:val="00760CC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D314EF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07C40"/>
    <w:pPr>
      <w:tabs>
        <w:tab w:val="center" w:pos="4677"/>
        <w:tab w:val="right" w:pos="9355"/>
      </w:tabs>
    </w:pPr>
    <w:rPr>
      <w:rFonts w:ascii="Calibri" w:eastAsia="Calibri" w:hAnsi="Calibri"/>
      <w:lang w:val="en-US" w:eastAsia="en-US"/>
    </w:rPr>
  </w:style>
  <w:style w:type="character" w:customStyle="1" w:styleId="ae">
    <w:name w:val="Нижний колонтитул Знак"/>
    <w:link w:val="ad"/>
    <w:uiPriority w:val="99"/>
    <w:rsid w:val="00107C40"/>
    <w:rPr>
      <w:rFonts w:ascii="Calibri" w:eastAsia="Calibri" w:hAnsi="Calibri"/>
      <w:sz w:val="24"/>
      <w:szCs w:val="24"/>
      <w:lang w:val="en-US" w:eastAsia="en-US"/>
    </w:rPr>
  </w:style>
  <w:style w:type="paragraph" w:customStyle="1" w:styleId="af">
    <w:name w:val="Обычный с отступом"/>
    <w:basedOn w:val="a"/>
    <w:rsid w:val="00107C40"/>
    <w:pPr>
      <w:spacing w:line="360" w:lineRule="auto"/>
      <w:ind w:firstLine="709"/>
      <w:jc w:val="both"/>
    </w:pPr>
    <w:rPr>
      <w:szCs w:val="20"/>
    </w:rPr>
  </w:style>
  <w:style w:type="paragraph" w:customStyle="1" w:styleId="ListNum-1">
    <w:name w:val="ListNum-1"/>
    <w:qFormat/>
    <w:rsid w:val="0039013A"/>
    <w:pPr>
      <w:tabs>
        <w:tab w:val="left" w:pos="567"/>
        <w:tab w:val="left" w:pos="709"/>
        <w:tab w:val="left" w:pos="851"/>
      </w:tabs>
      <w:spacing w:line="360" w:lineRule="auto"/>
      <w:ind w:firstLine="284"/>
      <w:jc w:val="both"/>
    </w:pPr>
    <w:rPr>
      <w:rFonts w:eastAsia="Calibri"/>
      <w:sz w:val="24"/>
      <w:szCs w:val="22"/>
      <w:lang w:eastAsia="en-US"/>
    </w:rPr>
  </w:style>
  <w:style w:type="paragraph" w:customStyle="1" w:styleId="-">
    <w:name w:val="- список"/>
    <w:basedOn w:val="a"/>
    <w:link w:val="-0"/>
    <w:qFormat/>
    <w:rsid w:val="0039013A"/>
    <w:pPr>
      <w:numPr>
        <w:numId w:val="6"/>
      </w:numPr>
      <w:spacing w:before="120" w:after="120" w:line="276" w:lineRule="auto"/>
      <w:ind w:left="1276" w:hanging="567"/>
      <w:contextualSpacing/>
      <w:jc w:val="both"/>
    </w:pPr>
    <w:rPr>
      <w:lang/>
    </w:rPr>
  </w:style>
  <w:style w:type="character" w:customStyle="1" w:styleId="-0">
    <w:name w:val="- список Знак"/>
    <w:link w:val="-"/>
    <w:rsid w:val="0039013A"/>
    <w:rPr>
      <w:sz w:val="24"/>
      <w:szCs w:val="24"/>
    </w:rPr>
  </w:style>
  <w:style w:type="paragraph" w:customStyle="1" w:styleId="af0">
    <w:name w:val="Т_текст"/>
    <w:basedOn w:val="a"/>
    <w:uiPriority w:val="20"/>
    <w:qFormat/>
    <w:rsid w:val="0039013A"/>
    <w:pPr>
      <w:spacing w:before="60" w:after="60" w:line="276" w:lineRule="auto"/>
    </w:pPr>
    <w:rPr>
      <w:rFonts w:eastAsia="Calibri" w:cs="Arial"/>
    </w:rPr>
  </w:style>
  <w:style w:type="paragraph" w:customStyle="1" w:styleId="af1">
    <w:name w:val="Пояснения"/>
    <w:basedOn w:val="a"/>
    <w:link w:val="af2"/>
    <w:qFormat/>
    <w:rsid w:val="0039013A"/>
    <w:pPr>
      <w:widowControl w:val="0"/>
      <w:shd w:val="clear" w:color="auto" w:fill="FFFFFF"/>
      <w:autoSpaceDE w:val="0"/>
      <w:autoSpaceDN w:val="0"/>
      <w:adjustRightInd w:val="0"/>
      <w:jc w:val="center"/>
    </w:pPr>
    <w:rPr>
      <w:sz w:val="16"/>
      <w:szCs w:val="16"/>
      <w:lang/>
    </w:rPr>
  </w:style>
  <w:style w:type="character" w:customStyle="1" w:styleId="af2">
    <w:name w:val="Пояснения Знак"/>
    <w:link w:val="af1"/>
    <w:rsid w:val="0039013A"/>
    <w:rPr>
      <w:sz w:val="16"/>
      <w:szCs w:val="16"/>
      <w:shd w:val="clear" w:color="auto" w:fill="FFFFFF"/>
    </w:rPr>
  </w:style>
  <w:style w:type="character" w:customStyle="1" w:styleId="a9">
    <w:name w:val="Верхний колонтитул Знак"/>
    <w:link w:val="a8"/>
    <w:uiPriority w:val="99"/>
    <w:rsid w:val="00796423"/>
    <w:rPr>
      <w:sz w:val="24"/>
      <w:szCs w:val="24"/>
    </w:rPr>
  </w:style>
  <w:style w:type="character" w:customStyle="1" w:styleId="60">
    <w:name w:val="Заголовок 6 Знак"/>
    <w:link w:val="6"/>
    <w:semiHidden/>
    <w:rsid w:val="00EC0D23"/>
    <w:rPr>
      <w:rFonts w:ascii="Calibri" w:hAnsi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risk</dc:creator>
  <cp:lastModifiedBy>root</cp:lastModifiedBy>
  <cp:revision>2</cp:revision>
  <cp:lastPrinted>2026-06-05T01:35:00Z</cp:lastPrinted>
  <dcterms:created xsi:type="dcterms:W3CDTF">2026-06-09T01:14:00Z</dcterms:created>
  <dcterms:modified xsi:type="dcterms:W3CDTF">2026-06-09T01:14:00Z</dcterms:modified>
</cp:coreProperties>
</file>